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B25B01" w:rsidRDefault="00B25B01">
      <w:pPr>
        <w:rPr>
          <w:shd w:val="clear" w:color="auto" w:fill="B7B7B7"/>
        </w:rPr>
      </w:pPr>
    </w:p>
    <w:p w14:paraId="00000003" w14:textId="790E63D8" w:rsidR="00B25B01" w:rsidRDefault="00547E80">
      <w:r w:rsidRPr="005404F6">
        <w:rPr>
          <w:b/>
          <w:bCs/>
        </w:rPr>
        <w:t>Goals and Objectives for the Community Listening Sessions</w:t>
      </w:r>
      <w:r>
        <w:t xml:space="preserve">: </w:t>
      </w:r>
    </w:p>
    <w:p w14:paraId="00000004" w14:textId="77777777" w:rsidR="00B25B01" w:rsidRPr="005404F6" w:rsidRDefault="00547E80" w:rsidP="005404F6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Understand community definition of safety (public and community)  </w:t>
      </w:r>
    </w:p>
    <w:p w14:paraId="00000005" w14:textId="77777777" w:rsidR="00B25B01" w:rsidRPr="005404F6" w:rsidRDefault="00547E80" w:rsidP="005404F6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Ensure community listening session participants are representative of Chapel Hill community most impacted by inequity. </w:t>
      </w:r>
    </w:p>
    <w:p w14:paraId="00000006" w14:textId="77777777" w:rsidR="00B25B01" w:rsidRPr="005404F6" w:rsidRDefault="00547E80" w:rsidP="005404F6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End goal about budgetary decisions </w:t>
      </w:r>
    </w:p>
    <w:p w14:paraId="00000007" w14:textId="77777777" w:rsidR="00B25B01" w:rsidRPr="005404F6" w:rsidRDefault="00547E80" w:rsidP="005404F6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Identifying partnerships and solutions for services prioritized by the </w:t>
      </w:r>
      <w:proofErr w:type="gramStart"/>
      <w:r w:rsidRPr="005404F6">
        <w:rPr>
          <w:rFonts w:asciiTheme="majorHAnsi" w:hAnsiTheme="majorHAnsi" w:cstheme="majorHAnsi"/>
        </w:rPr>
        <w:t>community</w:t>
      </w:r>
      <w:proofErr w:type="gramEnd"/>
      <w:r w:rsidRPr="005404F6">
        <w:rPr>
          <w:rFonts w:asciiTheme="majorHAnsi" w:hAnsiTheme="majorHAnsi" w:cstheme="majorHAnsi"/>
        </w:rPr>
        <w:t xml:space="preserve"> </w:t>
      </w:r>
    </w:p>
    <w:p w14:paraId="00000008" w14:textId="603A3801" w:rsidR="00B25B01" w:rsidRPr="005404F6" w:rsidRDefault="00B25B01">
      <w:pPr>
        <w:rPr>
          <w:rFonts w:asciiTheme="majorHAnsi" w:hAnsiTheme="majorHAnsi" w:cstheme="majorHAnsi"/>
        </w:rPr>
      </w:pPr>
    </w:p>
    <w:p w14:paraId="34836A09" w14:textId="385FFE56" w:rsidR="005404F6" w:rsidRPr="005404F6" w:rsidRDefault="005404F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404F6">
        <w:rPr>
          <w:rFonts w:asciiTheme="majorHAnsi" w:hAnsiTheme="majorHAnsi" w:cstheme="majorHAnsi"/>
          <w:b/>
          <w:bCs/>
          <w:sz w:val="24"/>
          <w:szCs w:val="24"/>
        </w:rPr>
        <w:t>Draft Questions</w:t>
      </w:r>
    </w:p>
    <w:p w14:paraId="00000009" w14:textId="30C9AAC9" w:rsidR="00B25B01" w:rsidRPr="005404F6" w:rsidRDefault="00547E8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What does </w:t>
      </w:r>
      <w:r w:rsidR="00611052" w:rsidRPr="005404F6">
        <w:rPr>
          <w:rFonts w:asciiTheme="majorHAnsi" w:hAnsiTheme="majorHAnsi" w:cstheme="majorHAnsi"/>
        </w:rPr>
        <w:t>community</w:t>
      </w:r>
      <w:r w:rsidRPr="005404F6">
        <w:rPr>
          <w:rFonts w:asciiTheme="majorHAnsi" w:hAnsiTheme="majorHAnsi" w:cstheme="majorHAnsi"/>
        </w:rPr>
        <w:t xml:space="preserve"> safety mean to you?</w:t>
      </w:r>
      <w:r w:rsidR="00611052" w:rsidRPr="005404F6">
        <w:rPr>
          <w:rFonts w:asciiTheme="majorHAnsi" w:hAnsiTheme="majorHAnsi" w:cstheme="majorHAnsi"/>
        </w:rPr>
        <w:t xml:space="preserve">  </w:t>
      </w:r>
    </w:p>
    <w:p w14:paraId="43A9AFD8" w14:textId="4E9CB43E" w:rsidR="00611052" w:rsidRPr="005404F6" w:rsidRDefault="00611052">
      <w:pPr>
        <w:numPr>
          <w:ilvl w:val="0"/>
          <w:numId w:val="2"/>
        </w:numPr>
        <w:rPr>
          <w:rFonts w:asciiTheme="majorHAnsi" w:hAnsiTheme="majorHAnsi" w:cstheme="majorHAnsi"/>
          <w:shd w:val="clear" w:color="auto" w:fill="B7B7B7"/>
        </w:rPr>
      </w:pPr>
      <w:r w:rsidRPr="005404F6">
        <w:rPr>
          <w:rFonts w:asciiTheme="majorHAnsi" w:hAnsiTheme="majorHAnsi" w:cstheme="majorHAnsi"/>
          <w:color w:val="000000"/>
        </w:rPr>
        <w:t>How do you define your community? All of Chapel Hill? your neighborhood? Your "section" of town?</w:t>
      </w:r>
    </w:p>
    <w:p w14:paraId="0000000C" w14:textId="4A8C76A7" w:rsidR="00B25B01" w:rsidRPr="005404F6" w:rsidRDefault="00547E8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Do you feel safe in your community? </w:t>
      </w:r>
      <w:r w:rsidR="00611052" w:rsidRPr="005404F6">
        <w:rPr>
          <w:rFonts w:asciiTheme="majorHAnsi" w:hAnsiTheme="majorHAnsi" w:cstheme="majorHAnsi"/>
        </w:rPr>
        <w:t xml:space="preserve"> What makes you feel safe/unsafe?</w:t>
      </w:r>
    </w:p>
    <w:p w14:paraId="0000000D" w14:textId="78D94BEF" w:rsidR="00B25B01" w:rsidRPr="005404F6" w:rsidRDefault="00547E8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Describe what safety in Chapel Hill would look like. What do you think is needed to help you feel safe in your community? </w:t>
      </w:r>
    </w:p>
    <w:p w14:paraId="0000000E" w14:textId="080F4B67" w:rsidR="00B25B01" w:rsidRPr="005404F6" w:rsidRDefault="00547E80" w:rsidP="005404F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r w:rsidRPr="005404F6">
        <w:rPr>
          <w:rFonts w:asciiTheme="majorHAnsi" w:hAnsiTheme="majorHAnsi" w:cstheme="majorHAnsi"/>
        </w:rPr>
        <w:t>How important is it for the Chapel Hill Police Department (CHPD) to perform the following services?</w:t>
      </w:r>
      <w:r w:rsidR="00611052" w:rsidRPr="005404F6">
        <w:rPr>
          <w:rFonts w:asciiTheme="majorHAnsi" w:hAnsiTheme="majorHAnsi" w:cstheme="majorHAnsi"/>
        </w:rPr>
        <w:t xml:space="preserve">  </w:t>
      </w:r>
      <w:r w:rsidR="00611052" w:rsidRPr="005404F6">
        <w:rPr>
          <w:rFonts w:asciiTheme="majorHAnsi" w:hAnsiTheme="majorHAnsi" w:cstheme="majorHAnsi"/>
          <w:color w:val="000000"/>
        </w:rPr>
        <w:t xml:space="preserve">And are there other ways to provide these services </w:t>
      </w:r>
      <w:r w:rsidR="005404F6" w:rsidRPr="005404F6">
        <w:rPr>
          <w:rFonts w:asciiTheme="majorHAnsi" w:hAnsiTheme="majorHAnsi" w:cstheme="majorHAnsi"/>
          <w:color w:val="000000"/>
        </w:rPr>
        <w:t>in which the Town should consider investing</w:t>
      </w:r>
      <w:r w:rsidR="00611052" w:rsidRPr="005404F6">
        <w:rPr>
          <w:rFonts w:asciiTheme="majorHAnsi" w:hAnsiTheme="majorHAnsi" w:cstheme="majorHAnsi"/>
          <w:color w:val="000000"/>
        </w:rPr>
        <w:t>?</w:t>
      </w:r>
      <w:r w:rsidRPr="005404F6">
        <w:rPr>
          <w:rFonts w:asciiTheme="majorHAnsi" w:hAnsiTheme="majorHAnsi" w:cstheme="majorHAnsi"/>
        </w:rPr>
        <w:t xml:space="preserve"> (name services) </w:t>
      </w:r>
    </w:p>
    <w:p w14:paraId="0000000F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Community Engagement </w:t>
      </w:r>
    </w:p>
    <w:p w14:paraId="00000010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Crowd Management </w:t>
      </w:r>
    </w:p>
    <w:p w14:paraId="00000011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Death Response/Investigation </w:t>
      </w:r>
    </w:p>
    <w:p w14:paraId="00000012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Drug and Alcohol Enforcement</w:t>
      </w:r>
    </w:p>
    <w:p w14:paraId="00000013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Mental Health and Addiction </w:t>
      </w:r>
    </w:p>
    <w:p w14:paraId="00000014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Noise Ordinance</w:t>
      </w:r>
    </w:p>
    <w:p w14:paraId="00000015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Nuisance Violations </w:t>
      </w:r>
    </w:p>
    <w:p w14:paraId="00000016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Property Violations </w:t>
      </w:r>
    </w:p>
    <w:p w14:paraId="00000017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Traffic Safety and Management </w:t>
      </w:r>
    </w:p>
    <w:p w14:paraId="00000018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Violent Crime </w:t>
      </w:r>
    </w:p>
    <w:p w14:paraId="00000019" w14:textId="09B0BD16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Response to unsheltered persons</w:t>
      </w:r>
    </w:p>
    <w:p w14:paraId="5C52B55B" w14:textId="0A2C40B1" w:rsidR="00611052" w:rsidRPr="005404F6" w:rsidRDefault="00611052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Crisis intervention</w:t>
      </w:r>
    </w:p>
    <w:p w14:paraId="5EBA7188" w14:textId="6C3F2DE1" w:rsidR="00611052" w:rsidRPr="005404F6" w:rsidRDefault="00611052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Youth engagement</w:t>
      </w:r>
    </w:p>
    <w:p w14:paraId="0000001A" w14:textId="77777777" w:rsidR="00B25B01" w:rsidRPr="005404F6" w:rsidRDefault="00547E8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How important is it for CHPD to work within the following populations? (name populations) </w:t>
      </w:r>
    </w:p>
    <w:p w14:paraId="0000001B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People experiencing </w:t>
      </w:r>
      <w:proofErr w:type="gramStart"/>
      <w:r w:rsidRPr="005404F6">
        <w:rPr>
          <w:rFonts w:asciiTheme="majorHAnsi" w:hAnsiTheme="majorHAnsi" w:cstheme="majorHAnsi"/>
        </w:rPr>
        <w:t>homelessness</w:t>
      </w:r>
      <w:proofErr w:type="gramEnd"/>
    </w:p>
    <w:p w14:paraId="0000001C" w14:textId="6739052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School aged children </w:t>
      </w:r>
    </w:p>
    <w:p w14:paraId="1187A687" w14:textId="79458F9E" w:rsidR="00611052" w:rsidRPr="005404F6" w:rsidRDefault="00611052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Immigrant and refugee residents</w:t>
      </w:r>
    </w:p>
    <w:p w14:paraId="7CA38E3D" w14:textId="23AD8918" w:rsidR="00611052" w:rsidRPr="005404F6" w:rsidRDefault="00611052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Teens</w:t>
      </w:r>
      <w:r w:rsidR="00DE286B" w:rsidRPr="005404F6">
        <w:rPr>
          <w:rFonts w:asciiTheme="majorHAnsi" w:hAnsiTheme="majorHAnsi" w:cstheme="majorHAnsi"/>
        </w:rPr>
        <w:t xml:space="preserve"> (specifically black and brown teens)</w:t>
      </w:r>
    </w:p>
    <w:p w14:paraId="53712041" w14:textId="02E58387" w:rsidR="00DE286B" w:rsidRPr="005404F6" w:rsidRDefault="00DE286B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Elderly/aging</w:t>
      </w:r>
    </w:p>
    <w:p w14:paraId="39F38299" w14:textId="2532855B" w:rsidR="00DE286B" w:rsidRPr="005404F6" w:rsidRDefault="00DE286B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People experiencing mental health </w:t>
      </w:r>
      <w:proofErr w:type="gramStart"/>
      <w:r w:rsidRPr="005404F6">
        <w:rPr>
          <w:rFonts w:asciiTheme="majorHAnsi" w:hAnsiTheme="majorHAnsi" w:cstheme="majorHAnsi"/>
        </w:rPr>
        <w:t>challenges</w:t>
      </w:r>
      <w:proofErr w:type="gramEnd"/>
    </w:p>
    <w:p w14:paraId="1E32CB0D" w14:textId="3FEF13EA" w:rsidR="00DE286B" w:rsidRPr="005404F6" w:rsidRDefault="00DE286B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Students</w:t>
      </w:r>
    </w:p>
    <w:p w14:paraId="51DBD9F0" w14:textId="08F66F23" w:rsidR="00DE286B" w:rsidRPr="005404F6" w:rsidRDefault="00DE286B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Other populations (please specify)</w:t>
      </w:r>
    </w:p>
    <w:p w14:paraId="0000001E" w14:textId="77777777" w:rsidR="00B25B01" w:rsidRPr="005404F6" w:rsidRDefault="00547E8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What issues that contribute to safety (or take away from it) are not being addressed in our community?</w:t>
      </w:r>
    </w:p>
    <w:p w14:paraId="64C3252F" w14:textId="044BD683" w:rsidR="00547E80" w:rsidRPr="005404F6" w:rsidRDefault="00B5705E" w:rsidP="005404F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Which services should be a </w:t>
      </w:r>
      <w:proofErr w:type="gramStart"/>
      <w:r w:rsidRPr="005404F6">
        <w:rPr>
          <w:rFonts w:asciiTheme="majorHAnsi" w:hAnsiTheme="majorHAnsi" w:cstheme="majorHAnsi"/>
        </w:rPr>
        <w:t>priority</w:t>
      </w:r>
      <w:proofErr w:type="gramEnd"/>
      <w:r w:rsidRPr="005404F6">
        <w:rPr>
          <w:rFonts w:asciiTheme="majorHAnsi" w:hAnsiTheme="majorHAnsi" w:cstheme="majorHAnsi"/>
        </w:rPr>
        <w:t xml:space="preserve"> and which should be reallocated?</w:t>
      </w:r>
      <w:r w:rsidRPr="005404F6">
        <w:rPr>
          <w:rFonts w:asciiTheme="majorHAnsi" w:hAnsiTheme="majorHAnsi" w:cstheme="majorHAnsi"/>
        </w:rPr>
        <w:t xml:space="preserve"> (explain) </w:t>
      </w:r>
      <w:r w:rsidRPr="005404F6">
        <w:rPr>
          <w:rFonts w:asciiTheme="majorHAnsi" w:hAnsiTheme="majorHAnsi" w:cstheme="majorHAnsi"/>
        </w:rPr>
        <w:t xml:space="preserve"> </w:t>
      </w:r>
    </w:p>
    <w:p w14:paraId="16AD180A" w14:textId="77777777" w:rsidR="00B5705E" w:rsidRPr="005404F6" w:rsidRDefault="00B5705E" w:rsidP="00B5705E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gramStart"/>
      <w:r w:rsidRPr="005404F6">
        <w:rPr>
          <w:rFonts w:asciiTheme="majorHAnsi" w:hAnsiTheme="majorHAnsi" w:cstheme="majorHAnsi"/>
        </w:rPr>
        <w:lastRenderedPageBreak/>
        <w:t>Who’s</w:t>
      </w:r>
      <w:proofErr w:type="gramEnd"/>
      <w:r w:rsidRPr="005404F6">
        <w:rPr>
          <w:rFonts w:asciiTheme="majorHAnsi" w:hAnsiTheme="majorHAnsi" w:cstheme="majorHAnsi"/>
        </w:rPr>
        <w:t xml:space="preserve"> missing from the conversation?</w:t>
      </w:r>
    </w:p>
    <w:p w14:paraId="7A5342DD" w14:textId="3B631FAE" w:rsidR="00611052" w:rsidRPr="005404F6" w:rsidRDefault="00611052" w:rsidP="0061105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What additional questions do you suggest that we ask on this topic?</w:t>
      </w:r>
    </w:p>
    <w:p w14:paraId="364FCECB" w14:textId="77777777" w:rsidR="005404F6" w:rsidRPr="005404F6" w:rsidRDefault="005404F6" w:rsidP="005404F6">
      <w:pPr>
        <w:pStyle w:val="ListParagraph"/>
        <w:rPr>
          <w:rFonts w:asciiTheme="majorHAnsi" w:hAnsiTheme="majorHAnsi" w:cstheme="majorHAnsi"/>
        </w:rPr>
      </w:pPr>
    </w:p>
    <w:p w14:paraId="00000020" w14:textId="4DCC6BC9" w:rsidR="00B25B01" w:rsidRPr="005404F6" w:rsidRDefault="00547E80" w:rsidP="005404F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Demographic Questions (</w:t>
      </w:r>
      <w:proofErr w:type="gramStart"/>
      <w:r w:rsidRPr="005404F6">
        <w:rPr>
          <w:rFonts w:asciiTheme="majorHAnsi" w:hAnsiTheme="majorHAnsi" w:cstheme="majorHAnsi"/>
        </w:rPr>
        <w:t xml:space="preserve">optional) </w:t>
      </w:r>
      <w:r w:rsidR="00B5705E" w:rsidRPr="005404F6">
        <w:rPr>
          <w:rFonts w:asciiTheme="majorHAnsi" w:hAnsiTheme="majorHAnsi" w:cstheme="majorHAnsi"/>
        </w:rPr>
        <w:t xml:space="preserve"> -</w:t>
      </w:r>
      <w:proofErr w:type="gramEnd"/>
      <w:r w:rsidR="00B5705E" w:rsidRPr="005404F6">
        <w:rPr>
          <w:rFonts w:asciiTheme="majorHAnsi" w:hAnsiTheme="majorHAnsi" w:cstheme="majorHAnsi"/>
        </w:rPr>
        <w:t xml:space="preserve"> add ranges, explain why we are asking this </w:t>
      </w:r>
    </w:p>
    <w:p w14:paraId="00000021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Race and ethnic identity </w:t>
      </w:r>
    </w:p>
    <w:p w14:paraId="00000022" w14:textId="35A64114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>Age</w:t>
      </w:r>
      <w:r w:rsidR="00B5705E" w:rsidRPr="005404F6">
        <w:rPr>
          <w:rFonts w:asciiTheme="majorHAnsi" w:hAnsiTheme="majorHAnsi" w:cstheme="majorHAnsi"/>
        </w:rPr>
        <w:t xml:space="preserve"> </w:t>
      </w:r>
    </w:p>
    <w:p w14:paraId="00000023" w14:textId="77777777" w:rsidR="00B25B01" w:rsidRPr="005404F6" w:rsidRDefault="00547E80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5404F6">
        <w:rPr>
          <w:rFonts w:asciiTheme="majorHAnsi" w:hAnsiTheme="majorHAnsi" w:cstheme="majorHAnsi"/>
        </w:rPr>
        <w:t xml:space="preserve">Gender identity </w:t>
      </w:r>
    </w:p>
    <w:p w14:paraId="00000024" w14:textId="77777777" w:rsidR="00B25B01" w:rsidRDefault="00547E80">
      <w:pPr>
        <w:numPr>
          <w:ilvl w:val="1"/>
          <w:numId w:val="2"/>
        </w:numPr>
      </w:pPr>
      <w:r>
        <w:t>Disability status</w:t>
      </w:r>
    </w:p>
    <w:p w14:paraId="0000002A" w14:textId="7C034E94" w:rsidR="00B25B01" w:rsidRDefault="00547E80" w:rsidP="005404F6">
      <w:pPr>
        <w:ind w:left="1440"/>
      </w:pPr>
      <w:r>
        <w:t xml:space="preserve"> </w:t>
      </w:r>
    </w:p>
    <w:sectPr w:rsidR="00B25B01">
      <w:headerReference w:type="default" r:id="rId7"/>
      <w:pgSz w:w="12240" w:h="15840"/>
      <w:pgMar w:top="431" w:right="1440" w:bottom="43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3ECAC" w14:textId="77777777" w:rsidR="00E52D86" w:rsidRDefault="00547E80">
      <w:pPr>
        <w:spacing w:line="240" w:lineRule="auto"/>
      </w:pPr>
      <w:r>
        <w:separator/>
      </w:r>
    </w:p>
  </w:endnote>
  <w:endnote w:type="continuationSeparator" w:id="0">
    <w:p w14:paraId="2B5EDE75" w14:textId="77777777" w:rsidR="00E52D86" w:rsidRDefault="00547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F18F6" w14:textId="77777777" w:rsidR="00E52D86" w:rsidRDefault="00547E80">
      <w:pPr>
        <w:spacing w:line="240" w:lineRule="auto"/>
      </w:pPr>
      <w:r>
        <w:separator/>
      </w:r>
    </w:p>
  </w:footnote>
  <w:footnote w:type="continuationSeparator" w:id="0">
    <w:p w14:paraId="571B987B" w14:textId="77777777" w:rsidR="00E52D86" w:rsidRDefault="00547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25EA6CBE" w:rsidR="00B25B01" w:rsidRDefault="00611052">
    <w:pPr>
      <w:pStyle w:val="Heading1"/>
    </w:pPr>
    <w:bookmarkStart w:id="0" w:name="_1dok751wqu9a" w:colFirst="0" w:colLast="0"/>
    <w:bookmarkEnd w:id="0"/>
    <w:r>
      <w:t>Draft Community Listening /</w:t>
    </w:r>
    <w:r w:rsidR="00547E80">
      <w:t>Survey Questions</w:t>
    </w:r>
  </w:p>
  <w:p w14:paraId="017F2D71" w14:textId="11EC9029" w:rsidR="00547E80" w:rsidRPr="005404F6" w:rsidRDefault="00547E80" w:rsidP="005404F6">
    <w:r>
      <w:t xml:space="preserve">Town of Chapel Hill – Re-Imagining Community Safety Project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1BFC"/>
    <w:multiLevelType w:val="multilevel"/>
    <w:tmpl w:val="6F522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783B73"/>
    <w:multiLevelType w:val="multilevel"/>
    <w:tmpl w:val="F6B06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4212AF"/>
    <w:multiLevelType w:val="multilevel"/>
    <w:tmpl w:val="F8B044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1"/>
    <w:rsid w:val="005404F6"/>
    <w:rsid w:val="00547E80"/>
    <w:rsid w:val="00611052"/>
    <w:rsid w:val="00B25B01"/>
    <w:rsid w:val="00B5705E"/>
    <w:rsid w:val="00DE286B"/>
    <w:rsid w:val="00E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7398"/>
  <w15:docId w15:val="{817106E6-81FC-4331-8FE1-899E9EB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05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1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52"/>
  </w:style>
  <w:style w:type="paragraph" w:styleId="Footer">
    <w:name w:val="footer"/>
    <w:basedOn w:val="Normal"/>
    <w:link w:val="FooterChar"/>
    <w:uiPriority w:val="99"/>
    <w:unhideWhenUsed/>
    <w:rsid w:val="00611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Vinas</dc:creator>
  <cp:lastModifiedBy>Sarah Vinas</cp:lastModifiedBy>
  <cp:revision>2</cp:revision>
  <dcterms:created xsi:type="dcterms:W3CDTF">2021-02-22T21:31:00Z</dcterms:created>
  <dcterms:modified xsi:type="dcterms:W3CDTF">2021-02-22T21:31:00Z</dcterms:modified>
</cp:coreProperties>
</file>